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BFEE7" w14:textId="73594762" w:rsidR="00A136B4" w:rsidRDefault="003302F0">
      <w:pPr>
        <w:pStyle w:val="Kommentartekst"/>
        <w:tabs>
          <w:tab w:val="left" w:pos="5670"/>
        </w:tabs>
        <w:jc w:val="right"/>
        <w:rPr>
          <w:rFonts w:ascii="Arial" w:hAnsi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255575D" wp14:editId="400EF321">
            <wp:simplePos x="0" y="0"/>
            <wp:positionH relativeFrom="column">
              <wp:posOffset>-304800</wp:posOffset>
            </wp:positionH>
            <wp:positionV relativeFrom="paragraph">
              <wp:posOffset>-114300</wp:posOffset>
            </wp:positionV>
            <wp:extent cx="680085" cy="734695"/>
            <wp:effectExtent l="0" t="0" r="0" b="0"/>
            <wp:wrapSquare wrapText="bothSides"/>
            <wp:docPr id="6" name="Bille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6B4">
        <w:t xml:space="preserve">   </w:t>
      </w:r>
    </w:p>
    <w:p w14:paraId="637EBE5B" w14:textId="77777777" w:rsidR="00A136B4" w:rsidRPr="003302F0" w:rsidRDefault="00A136B4" w:rsidP="003302F0">
      <w:pPr>
        <w:pStyle w:val="Overskrift1"/>
        <w:rPr>
          <w:sz w:val="32"/>
          <w:szCs w:val="32"/>
        </w:rPr>
      </w:pPr>
      <w:r w:rsidRPr="003302F0">
        <w:rPr>
          <w:sz w:val="32"/>
          <w:szCs w:val="32"/>
        </w:rPr>
        <w:t>Ansøgning om bore- og indvindingstilladelse til enkeltindvindere</w:t>
      </w:r>
    </w:p>
    <w:p w14:paraId="4FF6B9F5" w14:textId="77777777" w:rsidR="003302F0" w:rsidRDefault="003302F0" w:rsidP="003302F0"/>
    <w:p w14:paraId="56611352" w14:textId="0614330A" w:rsidR="00A136B4" w:rsidRDefault="00A136B4" w:rsidP="003302F0">
      <w:pPr>
        <w:rPr>
          <w:sz w:val="20"/>
        </w:rPr>
      </w:pPr>
      <w:r>
        <w:rPr>
          <w:sz w:val="20"/>
        </w:rPr>
        <w:t>HEDENSTED KOMMUNE</w:t>
      </w:r>
    </w:p>
    <w:p w14:paraId="652F0202" w14:textId="77777777" w:rsidR="00A136B4" w:rsidRDefault="00A136B4" w:rsidP="003302F0"/>
    <w:tbl>
      <w:tblPr>
        <w:tblW w:w="106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36B4" w14:paraId="2CE0D968" w14:textId="77777777">
        <w:trPr>
          <w:trHeight w:val="3587"/>
        </w:trPr>
        <w:tc>
          <w:tcPr>
            <w:tcW w:w="10620" w:type="dxa"/>
          </w:tcPr>
          <w:p w14:paraId="576D0308" w14:textId="77777777" w:rsidR="00A136B4" w:rsidRDefault="00A136B4">
            <w:pPr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1. Ejer</w:t>
            </w:r>
            <w:r>
              <w:rPr>
                <w:b/>
                <w:bCs/>
              </w:rPr>
              <w:t xml:space="preserve"> </w:t>
            </w:r>
          </w:p>
          <w:p w14:paraId="0C1A30DC" w14:textId="77777777" w:rsidR="00A136B4" w:rsidRDefault="00A136B4">
            <w:pPr>
              <w:rPr>
                <w:b/>
                <w:bCs/>
              </w:rPr>
            </w:pPr>
          </w:p>
          <w:p w14:paraId="63D1316D" w14:textId="77777777" w:rsidR="00A136B4" w:rsidRDefault="00A136B4">
            <w:pPr>
              <w:rPr>
                <w:b/>
                <w:bCs/>
              </w:rPr>
            </w:pPr>
            <w:r>
              <w:rPr>
                <w:b/>
                <w:bCs/>
              </w:rPr>
              <w:t>Navn__________________________________________________________________________________</w:t>
            </w:r>
          </w:p>
          <w:p w14:paraId="6B6203B4" w14:textId="77777777" w:rsidR="00A136B4" w:rsidRDefault="00A136B4">
            <w:pPr>
              <w:rPr>
                <w:b/>
                <w:bCs/>
              </w:rPr>
            </w:pPr>
          </w:p>
          <w:p w14:paraId="2A34F9D1" w14:textId="77777777" w:rsidR="00A136B4" w:rsidRDefault="00A136B4">
            <w:pPr>
              <w:rPr>
                <w:b/>
                <w:bCs/>
              </w:rPr>
            </w:pPr>
            <w:r>
              <w:rPr>
                <w:b/>
                <w:bCs/>
              </w:rPr>
              <w:t>Adresse________________________________________________________________________________</w:t>
            </w:r>
          </w:p>
          <w:p w14:paraId="4D609048" w14:textId="77777777" w:rsidR="00A136B4" w:rsidRDefault="00A136B4">
            <w:pPr>
              <w:rPr>
                <w:b/>
                <w:bCs/>
              </w:rPr>
            </w:pPr>
          </w:p>
          <w:p w14:paraId="0C8BED55" w14:textId="77777777" w:rsidR="00A136B4" w:rsidRDefault="00A136B4">
            <w:pPr>
              <w:rPr>
                <w:b/>
                <w:bCs/>
              </w:rPr>
            </w:pPr>
            <w:r>
              <w:rPr>
                <w:b/>
                <w:bCs/>
              </w:rPr>
              <w:t>Postnr.__________  By___________________________________________________________________</w:t>
            </w:r>
          </w:p>
          <w:p w14:paraId="6F1C7AD1" w14:textId="77777777" w:rsidR="00A136B4" w:rsidRDefault="00A136B4">
            <w:pPr>
              <w:rPr>
                <w:b/>
                <w:bCs/>
              </w:rPr>
            </w:pPr>
          </w:p>
          <w:p w14:paraId="32A092D2" w14:textId="77777777" w:rsidR="00A136B4" w:rsidRDefault="00A136B4">
            <w:pPr>
              <w:rPr>
                <w:b/>
                <w:bCs/>
              </w:rPr>
            </w:pPr>
            <w:r>
              <w:rPr>
                <w:b/>
                <w:bCs/>
              </w:rPr>
              <w:t>Ejendommens matrikel nr.____________  Ejerlav____________________________________________</w:t>
            </w:r>
          </w:p>
          <w:p w14:paraId="552D5589" w14:textId="77777777" w:rsidR="00A136B4" w:rsidRDefault="00A136B4">
            <w:pPr>
              <w:rPr>
                <w:b/>
                <w:bCs/>
              </w:rPr>
            </w:pPr>
          </w:p>
          <w:p w14:paraId="47373B0A" w14:textId="77777777" w:rsidR="00A136B4" w:rsidRDefault="00A136B4">
            <w:r>
              <w:rPr>
                <w:b/>
                <w:bCs/>
              </w:rPr>
              <w:t>Tlf. nr.__________________ Mobil nr.___________________  E-mail ___________________________</w:t>
            </w:r>
          </w:p>
        </w:tc>
      </w:tr>
    </w:tbl>
    <w:p w14:paraId="49013E67" w14:textId="77777777" w:rsidR="00A136B4" w:rsidRDefault="00A136B4"/>
    <w:tbl>
      <w:tblPr>
        <w:tblW w:w="1063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4"/>
      </w:tblGrid>
      <w:tr w:rsidR="00A136B4" w14:paraId="632AC86A" w14:textId="77777777" w:rsidTr="003302F0">
        <w:trPr>
          <w:trHeight w:val="4707"/>
        </w:trPr>
        <w:tc>
          <w:tcPr>
            <w:tcW w:w="10634" w:type="dxa"/>
          </w:tcPr>
          <w:p w14:paraId="4FC3C42B" w14:textId="77777777" w:rsidR="00A136B4" w:rsidRDefault="00A136B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 Indvinding</w:t>
            </w:r>
          </w:p>
          <w:p w14:paraId="24497BCA" w14:textId="77777777" w:rsidR="00A136B4" w:rsidRDefault="00A136B4">
            <w:pPr>
              <w:rPr>
                <w:b/>
                <w:bCs/>
              </w:rPr>
            </w:pPr>
          </w:p>
          <w:p w14:paraId="321EC9E1" w14:textId="77777777" w:rsidR="00A136B4" w:rsidRDefault="00A136B4">
            <w:pPr>
              <w:rPr>
                <w:b/>
                <w:bCs/>
              </w:rPr>
            </w:pPr>
            <w:r>
              <w:rPr>
                <w:b/>
                <w:bCs/>
              </w:rPr>
              <w:t>Formål_______________________________________________________________________________</w:t>
            </w:r>
          </w:p>
          <w:p w14:paraId="623379E1" w14:textId="77777777" w:rsidR="00A136B4" w:rsidRDefault="00A136B4">
            <w:pPr>
              <w:rPr>
                <w:b/>
                <w:bCs/>
              </w:rPr>
            </w:pPr>
          </w:p>
          <w:p w14:paraId="6BD78EF8" w14:textId="77777777" w:rsidR="00A136B4" w:rsidRDefault="00A136B4">
            <w:pPr>
              <w:rPr>
                <w:b/>
                <w:bCs/>
              </w:rPr>
            </w:pPr>
            <w:r>
              <w:rPr>
                <w:b/>
                <w:bCs/>
              </w:rPr>
              <w:t>Begrundelse for etablering af ny boring____________________________________________________</w:t>
            </w:r>
          </w:p>
          <w:p w14:paraId="47949EF4" w14:textId="77777777" w:rsidR="00A136B4" w:rsidRDefault="00A136B4">
            <w:pPr>
              <w:rPr>
                <w:b/>
                <w:bCs/>
              </w:rPr>
            </w:pPr>
          </w:p>
          <w:p w14:paraId="2BA2CEFC" w14:textId="4CB84C55" w:rsidR="00A136B4" w:rsidRDefault="00A136B4">
            <w:pPr>
              <w:rPr>
                <w:b/>
                <w:bCs/>
              </w:rPr>
            </w:pPr>
            <w:r>
              <w:rPr>
                <w:b/>
                <w:bCs/>
              </w:rPr>
              <w:t>Beliggenhed af boring, matrikelnummer og ejerlav__________________________________________</w:t>
            </w:r>
          </w:p>
          <w:p w14:paraId="1FEB52F2" w14:textId="77777777" w:rsidR="00A136B4" w:rsidRDefault="00A136B4">
            <w:pPr>
              <w:rPr>
                <w:b/>
                <w:bCs/>
              </w:rPr>
            </w:pPr>
          </w:p>
          <w:p w14:paraId="21D9C6A3" w14:textId="77777777" w:rsidR="00A136B4" w:rsidRDefault="00A136B4">
            <w:pPr>
              <w:pStyle w:val="Overskrift1"/>
            </w:pPr>
            <w:r>
              <w:t>Fremtidigt årsforbrug________________________m</w:t>
            </w:r>
            <w:r>
              <w:rPr>
                <w:vertAlign w:val="superscript"/>
              </w:rPr>
              <w:t>3</w:t>
            </w:r>
            <w:r>
              <w:t>/år</w:t>
            </w:r>
          </w:p>
          <w:p w14:paraId="3AA621F3" w14:textId="77777777" w:rsidR="00A136B4" w:rsidRDefault="00A136B4"/>
          <w:p w14:paraId="12712CBD" w14:textId="77777777" w:rsidR="00A136B4" w:rsidRDefault="00A136B4">
            <w:pPr>
              <w:pStyle w:val="Overskrift1"/>
            </w:pPr>
            <w:r>
              <w:t>Fremtidigt maksimalt forbrug (timekapacitet)_________________m</w:t>
            </w:r>
            <w:r>
              <w:rPr>
                <w:vertAlign w:val="superscript"/>
              </w:rPr>
              <w:t>3</w:t>
            </w:r>
            <w:r>
              <w:t>/time</w:t>
            </w:r>
          </w:p>
          <w:p w14:paraId="1ACE10C0" w14:textId="77777777" w:rsidR="00A136B4" w:rsidRDefault="00A136B4">
            <w:pPr>
              <w:rPr>
                <w:b/>
                <w:bCs/>
              </w:rPr>
            </w:pPr>
          </w:p>
          <w:p w14:paraId="6E65512A" w14:textId="77777777" w:rsidR="00A136B4" w:rsidRDefault="00A136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Forsyning: </w:t>
            </w:r>
          </w:p>
          <w:p w14:paraId="3FE7BA09" w14:textId="77777777" w:rsidR="00A136B4" w:rsidRDefault="00A136B4">
            <w:pPr>
              <w:pStyle w:val="Overskrift1"/>
            </w:pPr>
            <w:r>
              <w:t>Husholdning_______________________________m</w:t>
            </w:r>
            <w:r>
              <w:rPr>
                <w:vertAlign w:val="superscript"/>
              </w:rPr>
              <w:t>3</w:t>
            </w:r>
            <w:r>
              <w:t>/år</w:t>
            </w:r>
          </w:p>
          <w:p w14:paraId="37D8B5D3" w14:textId="77777777" w:rsidR="00A136B4" w:rsidRDefault="00A136B4">
            <w:pPr>
              <w:rPr>
                <w:b/>
                <w:bCs/>
              </w:rPr>
            </w:pPr>
          </w:p>
          <w:p w14:paraId="0FC42F3B" w14:textId="77777777" w:rsidR="00A136B4" w:rsidRDefault="00A136B4">
            <w:pPr>
              <w:pStyle w:val="Overskrift1"/>
            </w:pPr>
            <w:r>
              <w:t>Erhverv___________________________________m</w:t>
            </w:r>
            <w:r>
              <w:rPr>
                <w:vertAlign w:val="superscript"/>
              </w:rPr>
              <w:t>3</w:t>
            </w:r>
            <w:r>
              <w:t>/år   Type erhverv________________________</w:t>
            </w:r>
          </w:p>
          <w:p w14:paraId="74549A29" w14:textId="77777777" w:rsidR="00A136B4" w:rsidRDefault="00A136B4">
            <w:pPr>
              <w:pStyle w:val="Overskrift1"/>
            </w:pPr>
          </w:p>
          <w:p w14:paraId="2555AF17" w14:textId="55344A89" w:rsidR="00A136B4" w:rsidRDefault="00A136B4" w:rsidP="003302F0"/>
        </w:tc>
      </w:tr>
    </w:tbl>
    <w:p w14:paraId="7B577A26" w14:textId="77777777" w:rsidR="00A136B4" w:rsidRDefault="00A136B4"/>
    <w:tbl>
      <w:tblPr>
        <w:tblW w:w="106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36B4" w14:paraId="2E681354" w14:textId="77777777">
        <w:trPr>
          <w:trHeight w:val="1546"/>
        </w:trPr>
        <w:tc>
          <w:tcPr>
            <w:tcW w:w="10620" w:type="dxa"/>
          </w:tcPr>
          <w:p w14:paraId="65F5F65E" w14:textId="77777777" w:rsidR="00A136B4" w:rsidRDefault="00A136B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3. Boringen</w:t>
            </w:r>
          </w:p>
          <w:p w14:paraId="27F96A03" w14:textId="77777777" w:rsidR="00A136B4" w:rsidRDefault="00A136B4">
            <w:pPr>
              <w:rPr>
                <w:b/>
                <w:bCs/>
              </w:rPr>
            </w:pPr>
          </w:p>
          <w:p w14:paraId="2664C437" w14:textId="77777777" w:rsidR="00A136B4" w:rsidRDefault="00A136B4">
            <w:pPr>
              <w:pStyle w:val="Overskrift1"/>
            </w:pPr>
            <w:r>
              <w:t>Forventet boredybde ________________________meter</w:t>
            </w:r>
          </w:p>
          <w:p w14:paraId="02C844A1" w14:textId="77777777" w:rsidR="00A136B4" w:rsidRDefault="00A136B4"/>
          <w:p w14:paraId="57FD9560" w14:textId="77777777" w:rsidR="00A136B4" w:rsidRDefault="00A136B4">
            <w:pPr>
              <w:pStyle w:val="Overskrift1"/>
            </w:pPr>
            <w:r>
              <w:t>Forventet boringsdimension_________________mm diameter</w:t>
            </w:r>
          </w:p>
          <w:p w14:paraId="36586942" w14:textId="77777777" w:rsidR="00A136B4" w:rsidRDefault="00A136B4">
            <w:pPr>
              <w:rPr>
                <w:b/>
                <w:bCs/>
              </w:rPr>
            </w:pPr>
          </w:p>
          <w:p w14:paraId="78CACA3C" w14:textId="77777777" w:rsidR="00A136B4" w:rsidRDefault="00A136B4">
            <w:pPr>
              <w:rPr>
                <w:b/>
                <w:bCs/>
              </w:rPr>
            </w:pPr>
            <w:r>
              <w:rPr>
                <w:b/>
                <w:bCs/>
              </w:rPr>
              <w:t>Forventet boringsydelse</w:t>
            </w:r>
            <w:r>
              <w:t>______________________________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/timen</w:t>
            </w:r>
          </w:p>
          <w:p w14:paraId="16BD6805" w14:textId="77777777" w:rsidR="00A136B4" w:rsidRDefault="00A136B4">
            <w:pPr>
              <w:rPr>
                <w:b/>
                <w:bCs/>
              </w:rPr>
            </w:pPr>
          </w:p>
          <w:p w14:paraId="7B4C43FB" w14:textId="77777777" w:rsidR="00A136B4" w:rsidRDefault="00A136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Afledning af vand fra renpumpning: </w:t>
            </w:r>
          </w:p>
          <w:p w14:paraId="37D8EEEB" w14:textId="77777777" w:rsidR="00A136B4" w:rsidRDefault="00A136B4">
            <w:pPr>
              <w:rPr>
                <w:b/>
                <w:bCs/>
              </w:rPr>
            </w:pPr>
            <w:r>
              <w:rPr>
                <w:b/>
                <w:bCs/>
                <w:sz w:val="32"/>
              </w:rPr>
              <w:t>□</w:t>
            </w:r>
            <w:r>
              <w:rPr>
                <w:b/>
                <w:bCs/>
              </w:rPr>
              <w:t xml:space="preserve"> Vandløb, navn_______________________, </w:t>
            </w:r>
            <w:r>
              <w:rPr>
                <w:b/>
                <w:bCs/>
                <w:sz w:val="32"/>
              </w:rPr>
              <w:t xml:space="preserve">□ </w:t>
            </w:r>
            <w:r>
              <w:rPr>
                <w:b/>
                <w:bCs/>
              </w:rPr>
              <w:t>Nedsivning,</w:t>
            </w:r>
            <w:r>
              <w:rPr>
                <w:b/>
                <w:bCs/>
                <w:sz w:val="32"/>
              </w:rPr>
              <w:t xml:space="preserve"> □</w:t>
            </w:r>
            <w:r>
              <w:rPr>
                <w:b/>
                <w:bCs/>
                <w:sz w:val="52"/>
              </w:rPr>
              <w:t xml:space="preserve"> </w:t>
            </w:r>
            <w:r>
              <w:rPr>
                <w:b/>
                <w:bCs/>
              </w:rPr>
              <w:t>Andet  _______________________</w:t>
            </w:r>
          </w:p>
          <w:p w14:paraId="1852753B" w14:textId="77777777" w:rsidR="00A136B4" w:rsidRDefault="00A136B4">
            <w:pPr>
              <w:pStyle w:val="Overskrift1"/>
            </w:pPr>
          </w:p>
        </w:tc>
      </w:tr>
    </w:tbl>
    <w:p w14:paraId="69BA4E83" w14:textId="77777777" w:rsidR="00A136B4" w:rsidRDefault="00A136B4"/>
    <w:p w14:paraId="2B62DEFE" w14:textId="77777777" w:rsidR="00A136B4" w:rsidRDefault="00A136B4">
      <w:r>
        <w:br w:type="page"/>
      </w:r>
    </w:p>
    <w:tbl>
      <w:tblPr>
        <w:tblW w:w="106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36B4" w14:paraId="20A61E45" w14:textId="77777777">
        <w:trPr>
          <w:trHeight w:val="70"/>
        </w:trPr>
        <w:tc>
          <w:tcPr>
            <w:tcW w:w="10620" w:type="dxa"/>
          </w:tcPr>
          <w:p w14:paraId="0B11833A" w14:textId="77777777" w:rsidR="00A136B4" w:rsidRDefault="00A136B4">
            <w:pPr>
              <w:rPr>
                <w:b/>
                <w:bCs/>
              </w:rPr>
            </w:pPr>
            <w:r>
              <w:rPr>
                <w:b/>
                <w:bCs/>
                <w:sz w:val="28"/>
              </w:rPr>
              <w:lastRenderedPageBreak/>
              <w:t>4. Særlige oplysninger</w:t>
            </w:r>
          </w:p>
          <w:p w14:paraId="39E41074" w14:textId="77777777" w:rsidR="00A136B4" w:rsidRDefault="00A136B4">
            <w:pPr>
              <w:pStyle w:val="Overskrift1"/>
            </w:pPr>
            <w:r>
              <w:t xml:space="preserve">Er der sløjfet boringer           </w:t>
            </w:r>
            <w:r>
              <w:rPr>
                <w:sz w:val="52"/>
              </w:rPr>
              <w:t>□</w:t>
            </w:r>
            <w:r>
              <w:t xml:space="preserve"> ja     </w:t>
            </w:r>
            <w:r>
              <w:rPr>
                <w:sz w:val="52"/>
              </w:rPr>
              <w:t>□</w:t>
            </w:r>
            <w:r>
              <w:t xml:space="preserve"> nej       Antal________   DGU nr.______________________</w:t>
            </w:r>
          </w:p>
          <w:p w14:paraId="7D57F772" w14:textId="77777777" w:rsidR="00A136B4" w:rsidRDefault="00A136B4">
            <w:pPr>
              <w:pStyle w:val="Overskrift1"/>
            </w:pPr>
            <w:r>
              <w:t xml:space="preserve">Er der ved handel/jordfordeling afgivet boringer    </w:t>
            </w:r>
            <w:r>
              <w:rPr>
                <w:sz w:val="52"/>
              </w:rPr>
              <w:t>□</w:t>
            </w:r>
            <w:r>
              <w:t xml:space="preserve"> ja     </w:t>
            </w:r>
            <w:r>
              <w:rPr>
                <w:sz w:val="52"/>
              </w:rPr>
              <w:t>□</w:t>
            </w:r>
            <w:r>
              <w:t xml:space="preserve"> nej    </w:t>
            </w:r>
          </w:p>
          <w:p w14:paraId="32BCD14B" w14:textId="77777777" w:rsidR="00A136B4" w:rsidRDefault="00A136B4">
            <w:pPr>
              <w:rPr>
                <w:b/>
                <w:bCs/>
              </w:rPr>
            </w:pPr>
          </w:p>
          <w:p w14:paraId="10B5EDE9" w14:textId="77777777" w:rsidR="00A136B4" w:rsidRDefault="00A136B4">
            <w:pPr>
              <w:pStyle w:val="Overskrift1"/>
            </w:pPr>
            <w:r>
              <w:t xml:space="preserve">Hvis ja       antal_______   DGU nr.____________________  </w:t>
            </w:r>
          </w:p>
          <w:p w14:paraId="2E74B7F2" w14:textId="77777777" w:rsidR="00A136B4" w:rsidRDefault="00A136B4">
            <w:pPr>
              <w:pStyle w:val="Overskrift1"/>
            </w:pPr>
            <w:r>
              <w:t xml:space="preserve">       </w:t>
            </w:r>
          </w:p>
          <w:p w14:paraId="4EC19083" w14:textId="77777777" w:rsidR="00A136B4" w:rsidRDefault="00A136B4">
            <w:pPr>
              <w:pStyle w:val="Overskrift1"/>
              <w:rPr>
                <w:b w:val="0"/>
                <w:bCs w:val="0"/>
              </w:rPr>
            </w:pPr>
            <w:r>
              <w:t>Til               Navn__________________________   Adresse______________________________________</w:t>
            </w:r>
          </w:p>
          <w:p w14:paraId="72D1C402" w14:textId="77777777" w:rsidR="00A136B4" w:rsidRDefault="00A136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Er der ved handel/jordfordeling overtaget andre boringer   </w:t>
            </w:r>
            <w:r>
              <w:rPr>
                <w:b/>
                <w:bCs/>
                <w:sz w:val="52"/>
              </w:rPr>
              <w:t>□</w:t>
            </w:r>
            <w:r>
              <w:rPr>
                <w:b/>
                <w:bCs/>
              </w:rPr>
              <w:t xml:space="preserve"> ja     </w:t>
            </w:r>
            <w:r>
              <w:rPr>
                <w:b/>
                <w:bCs/>
                <w:sz w:val="52"/>
              </w:rPr>
              <w:t>□</w:t>
            </w:r>
            <w:r>
              <w:rPr>
                <w:b/>
                <w:bCs/>
              </w:rPr>
              <w:t xml:space="preserve"> nej</w:t>
            </w:r>
            <w:r>
              <w:t xml:space="preserve">    </w:t>
            </w:r>
          </w:p>
          <w:p w14:paraId="7459796F" w14:textId="77777777" w:rsidR="00A136B4" w:rsidRDefault="00A136B4">
            <w:pPr>
              <w:rPr>
                <w:b/>
                <w:bCs/>
              </w:rPr>
            </w:pPr>
          </w:p>
          <w:p w14:paraId="27948924" w14:textId="77777777" w:rsidR="00A136B4" w:rsidRDefault="00A136B4">
            <w:pPr>
              <w:pStyle w:val="Overskrift1"/>
            </w:pPr>
            <w:r>
              <w:t xml:space="preserve">Hvis ja       antal_______   DGU nr.____________________  </w:t>
            </w:r>
          </w:p>
          <w:p w14:paraId="085E00A0" w14:textId="77777777" w:rsidR="00A136B4" w:rsidRDefault="00A136B4">
            <w:pPr>
              <w:pStyle w:val="Overskrift1"/>
            </w:pPr>
            <w:r>
              <w:t xml:space="preserve">       </w:t>
            </w:r>
          </w:p>
          <w:p w14:paraId="194AA5BC" w14:textId="77777777" w:rsidR="00A136B4" w:rsidRDefault="00A136B4">
            <w:pPr>
              <w:rPr>
                <w:b/>
                <w:bCs/>
              </w:rPr>
            </w:pPr>
            <w:r>
              <w:rPr>
                <w:b/>
                <w:bCs/>
              </w:rPr>
              <w:t>Tidligere ejer        Navn__________________________   Adresse_______________________________</w:t>
            </w:r>
          </w:p>
          <w:p w14:paraId="5FC4EC32" w14:textId="77777777" w:rsidR="00A136B4" w:rsidRDefault="00A136B4"/>
        </w:tc>
      </w:tr>
    </w:tbl>
    <w:p w14:paraId="1FE40A52" w14:textId="77777777" w:rsidR="00A136B4" w:rsidRDefault="00A136B4"/>
    <w:tbl>
      <w:tblPr>
        <w:tblW w:w="106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36B4" w14:paraId="7D0B2AFD" w14:textId="77777777">
        <w:trPr>
          <w:trHeight w:val="1610"/>
        </w:trPr>
        <w:tc>
          <w:tcPr>
            <w:tcW w:w="10620" w:type="dxa"/>
          </w:tcPr>
          <w:p w14:paraId="0A6CA9AF" w14:textId="77777777" w:rsidR="00A136B4" w:rsidRDefault="00A136B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5. Afstand til naboboringer (indenfor 300 meter)</w:t>
            </w:r>
          </w:p>
          <w:p w14:paraId="05B65367" w14:textId="77777777" w:rsidR="00A136B4" w:rsidRDefault="00A136B4">
            <w:pPr>
              <w:rPr>
                <w:b/>
                <w:bCs/>
              </w:rPr>
            </w:pPr>
          </w:p>
          <w:p w14:paraId="3EAA4C11" w14:textId="77777777" w:rsidR="00A136B4" w:rsidRDefault="00A136B4">
            <w:pPr>
              <w:pStyle w:val="Overskrift1"/>
            </w:pPr>
            <w:r>
              <w:t>Afstand til evt. husholdningsboring/-brønd ved nabo______m  Bemærkninger____________________</w:t>
            </w:r>
          </w:p>
          <w:p w14:paraId="2635041D" w14:textId="77777777" w:rsidR="00A136B4" w:rsidRDefault="00A136B4"/>
          <w:p w14:paraId="5AEBA181" w14:textId="77777777" w:rsidR="00A136B4" w:rsidRDefault="00A136B4">
            <w:pPr>
              <w:pStyle w:val="Overskrift1"/>
            </w:pPr>
            <w:r>
              <w:t>Naboers navn og adresse_________________________________________________________________</w:t>
            </w:r>
          </w:p>
          <w:p w14:paraId="1C9FAAF5" w14:textId="77777777" w:rsidR="00A136B4" w:rsidRDefault="00A136B4"/>
          <w:p w14:paraId="346E2B5B" w14:textId="77777777" w:rsidR="00A136B4" w:rsidRDefault="00A136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Afstand til andre boringer___________m  </w:t>
            </w:r>
          </w:p>
          <w:p w14:paraId="01821E4D" w14:textId="77777777" w:rsidR="00A136B4" w:rsidRDefault="00A136B4">
            <w:pPr>
              <w:rPr>
                <w:b/>
                <w:bCs/>
              </w:rPr>
            </w:pPr>
          </w:p>
          <w:p w14:paraId="77D11416" w14:textId="77777777" w:rsidR="00A136B4" w:rsidRDefault="00A136B4">
            <w:pPr>
              <w:rPr>
                <w:b/>
                <w:bCs/>
              </w:rPr>
            </w:pPr>
            <w:r>
              <w:rPr>
                <w:b/>
                <w:bCs/>
              </w:rPr>
              <w:t>Bemærkninger_________________________________________________________________________</w:t>
            </w:r>
          </w:p>
          <w:p w14:paraId="2AFC7EF7" w14:textId="77777777" w:rsidR="00A136B4" w:rsidRDefault="00A136B4">
            <w:pPr>
              <w:rPr>
                <w:b/>
                <w:bCs/>
              </w:rPr>
            </w:pPr>
          </w:p>
          <w:p w14:paraId="339F8932" w14:textId="77777777" w:rsidR="00A136B4" w:rsidRDefault="00A136B4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</w:t>
            </w:r>
          </w:p>
          <w:p w14:paraId="0A5F173D" w14:textId="77777777" w:rsidR="00A136B4" w:rsidRDefault="00A136B4"/>
        </w:tc>
      </w:tr>
    </w:tbl>
    <w:p w14:paraId="307D3614" w14:textId="77777777" w:rsidR="00A136B4" w:rsidRDefault="00A136B4"/>
    <w:tbl>
      <w:tblPr>
        <w:tblW w:w="106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36B4" w14:paraId="70D01392" w14:textId="77777777">
        <w:trPr>
          <w:trHeight w:val="895"/>
        </w:trPr>
        <w:tc>
          <w:tcPr>
            <w:tcW w:w="10620" w:type="dxa"/>
          </w:tcPr>
          <w:p w14:paraId="4E907502" w14:textId="77777777" w:rsidR="00A136B4" w:rsidRDefault="00A136B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6. Afstandskrav</w:t>
            </w:r>
          </w:p>
          <w:p w14:paraId="16E59C1B" w14:textId="77777777" w:rsidR="00A136B4" w:rsidRDefault="00A136B4">
            <w:pPr>
              <w:rPr>
                <w:b/>
                <w:bCs/>
                <w:sz w:val="28"/>
              </w:rPr>
            </w:pPr>
          </w:p>
          <w:p w14:paraId="01A26B23" w14:textId="77777777" w:rsidR="00A136B4" w:rsidRDefault="00A136B4">
            <w:pPr>
              <w:pStyle w:val="Brdtekst2"/>
            </w:pPr>
            <w:r>
              <w:t>Boringens placering skal så vidt muligt overholde følgende mindsteafstande til forureningskilder m.v. på egen og andre ejendomme</w:t>
            </w:r>
          </w:p>
          <w:p w14:paraId="4EF4E173" w14:textId="77777777" w:rsidR="00A136B4" w:rsidRDefault="00A136B4"/>
          <w:tbl>
            <w:tblPr>
              <w:tblW w:w="0" w:type="auto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88"/>
              <w:gridCol w:w="3568"/>
              <w:gridCol w:w="1633"/>
              <w:gridCol w:w="1318"/>
              <w:gridCol w:w="1258"/>
            </w:tblGrid>
            <w:tr w:rsidR="00A136B4" w14:paraId="50DFDF01" w14:textId="77777777">
              <w:tc>
                <w:tcPr>
                  <w:tcW w:w="2588" w:type="dxa"/>
                </w:tcPr>
                <w:p w14:paraId="2379DA6A" w14:textId="77777777" w:rsidR="00A136B4" w:rsidRDefault="00A136B4">
                  <w:pPr>
                    <w:pStyle w:val="Overskrift1"/>
                  </w:pPr>
                  <w:r>
                    <w:t>Gruppe</w:t>
                  </w:r>
                </w:p>
              </w:tc>
              <w:tc>
                <w:tcPr>
                  <w:tcW w:w="3568" w:type="dxa"/>
                </w:tcPr>
                <w:p w14:paraId="14BCC716" w14:textId="77777777" w:rsidR="00A136B4" w:rsidRDefault="00A136B4">
                  <w:pPr>
                    <w:pStyle w:val="Overskrift1"/>
                  </w:pPr>
                  <w:r>
                    <w:t>Emne</w:t>
                  </w:r>
                </w:p>
              </w:tc>
              <w:tc>
                <w:tcPr>
                  <w:tcW w:w="1633" w:type="dxa"/>
                </w:tcPr>
                <w:p w14:paraId="292E61C6" w14:textId="77777777" w:rsidR="00A136B4" w:rsidRDefault="00A136B4">
                  <w:pPr>
                    <w:pStyle w:val="Overskrift1"/>
                  </w:pPr>
                  <w:r>
                    <w:t>Afstandskrav</w:t>
                  </w:r>
                </w:p>
              </w:tc>
              <w:tc>
                <w:tcPr>
                  <w:tcW w:w="1318" w:type="dxa"/>
                </w:tcPr>
                <w:p w14:paraId="7369A70B" w14:textId="77777777" w:rsidR="00A136B4" w:rsidRDefault="00A136B4">
                  <w:pPr>
                    <w:pStyle w:val="Overskrift1"/>
                  </w:pPr>
                  <w:r>
                    <w:t>Aktuel afstand</w:t>
                  </w:r>
                </w:p>
              </w:tc>
              <w:tc>
                <w:tcPr>
                  <w:tcW w:w="1258" w:type="dxa"/>
                </w:tcPr>
                <w:p w14:paraId="373A4117" w14:textId="77777777" w:rsidR="00A136B4" w:rsidRDefault="00A136B4">
                  <w:pPr>
                    <w:pStyle w:val="Overskrift1"/>
                  </w:pPr>
                  <w:r>
                    <w:t>Ikke aktuel</w:t>
                  </w:r>
                </w:p>
              </w:tc>
            </w:tr>
            <w:tr w:rsidR="00A136B4" w14:paraId="4FF0DEF7" w14:textId="77777777">
              <w:tc>
                <w:tcPr>
                  <w:tcW w:w="2588" w:type="dxa"/>
                </w:tcPr>
                <w:p w14:paraId="377B066D" w14:textId="77777777" w:rsidR="00A136B4" w:rsidRDefault="00A136B4">
                  <w:pPr>
                    <w:pStyle w:val="Kommentartekst"/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color w:val="000000"/>
                      <w:sz w:val="18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24"/>
                    </w:rPr>
                    <w:t>Ejendomsforhold</w:t>
                  </w:r>
                </w:p>
                <w:p w14:paraId="05B24E01" w14:textId="77777777" w:rsidR="00A136B4" w:rsidRDefault="00A136B4">
                  <w:pPr>
                    <w:pStyle w:val="Kommentartekst"/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3568" w:type="dxa"/>
                </w:tcPr>
                <w:p w14:paraId="24673E01" w14:textId="77777777" w:rsidR="00A136B4" w:rsidRDefault="00A136B4">
                  <w:pPr>
                    <w:pStyle w:val="Kommentartekst"/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color w:val="000000"/>
                      <w:sz w:val="18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24"/>
                    </w:rPr>
                    <w:t>Skel, medmindre byggelinie eller servitutbestemmelser kræver større afstande</w:t>
                  </w:r>
                </w:p>
              </w:tc>
              <w:tc>
                <w:tcPr>
                  <w:tcW w:w="1633" w:type="dxa"/>
                </w:tcPr>
                <w:p w14:paraId="27C26456" w14:textId="77777777" w:rsidR="00A136B4" w:rsidRDefault="00A136B4"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5 m </w:t>
                  </w:r>
                </w:p>
              </w:tc>
              <w:tc>
                <w:tcPr>
                  <w:tcW w:w="1318" w:type="dxa"/>
                </w:tcPr>
                <w:p w14:paraId="67900504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1B1D5920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136B4" w14:paraId="46EFB52E" w14:textId="77777777">
              <w:trPr>
                <w:cantSplit/>
              </w:trPr>
              <w:tc>
                <w:tcPr>
                  <w:tcW w:w="2588" w:type="dxa"/>
                </w:tcPr>
                <w:p w14:paraId="66A6885D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Vejanlæg mv.</w:t>
                  </w:r>
                </w:p>
              </w:tc>
              <w:tc>
                <w:tcPr>
                  <w:tcW w:w="3568" w:type="dxa"/>
                </w:tcPr>
                <w:p w14:paraId="1DCA4170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Veje og parkeringsarealer</w:t>
                  </w:r>
                </w:p>
              </w:tc>
              <w:tc>
                <w:tcPr>
                  <w:tcW w:w="1633" w:type="dxa"/>
                </w:tcPr>
                <w:p w14:paraId="733D1D82" w14:textId="77777777" w:rsidR="00A136B4" w:rsidRDefault="00A136B4"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 m</w:t>
                  </w:r>
                </w:p>
              </w:tc>
              <w:tc>
                <w:tcPr>
                  <w:tcW w:w="1318" w:type="dxa"/>
                </w:tcPr>
                <w:p w14:paraId="0AA1EA6F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00AB4E83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136B4" w14:paraId="216BF4E2" w14:textId="77777777">
              <w:trPr>
                <w:cantSplit/>
              </w:trPr>
              <w:tc>
                <w:tcPr>
                  <w:tcW w:w="2588" w:type="dxa"/>
                  <w:vMerge w:val="restart"/>
                </w:tcPr>
                <w:p w14:paraId="75068B63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Bebyggelse, ledninger og kabler</w:t>
                  </w:r>
                </w:p>
              </w:tc>
              <w:tc>
                <w:tcPr>
                  <w:tcW w:w="3568" w:type="dxa"/>
                </w:tcPr>
                <w:p w14:paraId="171E4CEE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Bygninger</w:t>
                  </w:r>
                </w:p>
              </w:tc>
              <w:tc>
                <w:tcPr>
                  <w:tcW w:w="1633" w:type="dxa"/>
                </w:tcPr>
                <w:p w14:paraId="0079F299" w14:textId="77777777" w:rsidR="00A136B4" w:rsidRDefault="00A136B4"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 m</w:t>
                  </w:r>
                </w:p>
              </w:tc>
              <w:tc>
                <w:tcPr>
                  <w:tcW w:w="1318" w:type="dxa"/>
                </w:tcPr>
                <w:p w14:paraId="615C8A88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363B7107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136B4" w14:paraId="4CA66FE8" w14:textId="77777777">
              <w:trPr>
                <w:cantSplit/>
              </w:trPr>
              <w:tc>
                <w:tcPr>
                  <w:tcW w:w="2588" w:type="dxa"/>
                  <w:vMerge/>
                </w:tcPr>
                <w:p w14:paraId="459E45B0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63E444A1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Lavspændingsluftledninger eller jordkabler</w:t>
                  </w:r>
                </w:p>
              </w:tc>
              <w:tc>
                <w:tcPr>
                  <w:tcW w:w="1633" w:type="dxa"/>
                </w:tcPr>
                <w:p w14:paraId="4729D092" w14:textId="77777777" w:rsidR="00A136B4" w:rsidRDefault="00A136B4"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 m</w:t>
                  </w:r>
                </w:p>
              </w:tc>
              <w:tc>
                <w:tcPr>
                  <w:tcW w:w="1318" w:type="dxa"/>
                </w:tcPr>
                <w:p w14:paraId="2A334316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0BA178DD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136B4" w14:paraId="20F658F5" w14:textId="77777777">
              <w:trPr>
                <w:cantSplit/>
              </w:trPr>
              <w:tc>
                <w:tcPr>
                  <w:tcW w:w="2588" w:type="dxa"/>
                  <w:vMerge/>
                </w:tcPr>
                <w:p w14:paraId="281FE4E9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6A9D7903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Højspændingsluftledninger eller jordkabler</w:t>
                  </w:r>
                </w:p>
              </w:tc>
              <w:tc>
                <w:tcPr>
                  <w:tcW w:w="1633" w:type="dxa"/>
                </w:tcPr>
                <w:p w14:paraId="36385509" w14:textId="77777777" w:rsidR="00A136B4" w:rsidRDefault="00A136B4"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10 m</w:t>
                  </w:r>
                </w:p>
              </w:tc>
              <w:tc>
                <w:tcPr>
                  <w:tcW w:w="1318" w:type="dxa"/>
                </w:tcPr>
                <w:p w14:paraId="2A231828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1F6280DD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136B4" w14:paraId="0C66831F" w14:textId="77777777">
              <w:tc>
                <w:tcPr>
                  <w:tcW w:w="2588" w:type="dxa"/>
                </w:tcPr>
                <w:p w14:paraId="25BF6B19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Topografiske forhold</w:t>
                  </w:r>
                </w:p>
              </w:tc>
              <w:tc>
                <w:tcPr>
                  <w:tcW w:w="3568" w:type="dxa"/>
                </w:tcPr>
                <w:p w14:paraId="3B7C6B7C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Grøfter, vandløb og åbne vandarealer*</w:t>
                  </w:r>
                </w:p>
              </w:tc>
              <w:tc>
                <w:tcPr>
                  <w:tcW w:w="1633" w:type="dxa"/>
                </w:tcPr>
                <w:p w14:paraId="2F343FE0" w14:textId="77777777" w:rsidR="00A136B4" w:rsidRDefault="00A136B4"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10 m</w:t>
                  </w:r>
                </w:p>
              </w:tc>
              <w:tc>
                <w:tcPr>
                  <w:tcW w:w="1318" w:type="dxa"/>
                </w:tcPr>
                <w:p w14:paraId="02834753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0153F18E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136B4" w14:paraId="3B475DD2" w14:textId="77777777">
              <w:trPr>
                <w:cantSplit/>
              </w:trPr>
              <w:tc>
                <w:tcPr>
                  <w:tcW w:w="2588" w:type="dxa"/>
                  <w:vMerge w:val="restart"/>
                </w:tcPr>
                <w:p w14:paraId="53C0FF04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Anlæg for dyrehold</w:t>
                  </w:r>
                </w:p>
              </w:tc>
              <w:tc>
                <w:tcPr>
                  <w:tcW w:w="3568" w:type="dxa"/>
                </w:tcPr>
                <w:p w14:paraId="2E042376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Stalde, løbegårde og lign. Indretninger til dyr</w:t>
                  </w:r>
                </w:p>
              </w:tc>
              <w:tc>
                <w:tcPr>
                  <w:tcW w:w="1633" w:type="dxa"/>
                </w:tcPr>
                <w:p w14:paraId="6FD13E34" w14:textId="77777777" w:rsidR="00A136B4" w:rsidRDefault="00A136B4"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25 m</w:t>
                  </w:r>
                </w:p>
              </w:tc>
              <w:tc>
                <w:tcPr>
                  <w:tcW w:w="1318" w:type="dxa"/>
                </w:tcPr>
                <w:p w14:paraId="494C5703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10B2ED54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136B4" w14:paraId="1F984865" w14:textId="77777777">
              <w:trPr>
                <w:cantSplit/>
              </w:trPr>
              <w:tc>
                <w:tcPr>
                  <w:tcW w:w="2588" w:type="dxa"/>
                  <w:vMerge/>
                </w:tcPr>
                <w:p w14:paraId="3BE724DF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2D7E41D9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Møddinger og beholdere til husdyrgødning</w:t>
                  </w:r>
                </w:p>
              </w:tc>
              <w:tc>
                <w:tcPr>
                  <w:tcW w:w="1633" w:type="dxa"/>
                </w:tcPr>
                <w:p w14:paraId="5FB0FC92" w14:textId="77777777" w:rsidR="00A136B4" w:rsidRDefault="00A136B4"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25 m</w:t>
                  </w:r>
                </w:p>
              </w:tc>
              <w:tc>
                <w:tcPr>
                  <w:tcW w:w="1318" w:type="dxa"/>
                </w:tcPr>
                <w:p w14:paraId="23D6459B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6E39199B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136B4" w14:paraId="08A8ED5E" w14:textId="77777777">
              <w:trPr>
                <w:cantSplit/>
              </w:trPr>
              <w:tc>
                <w:tcPr>
                  <w:tcW w:w="2588" w:type="dxa"/>
                  <w:vMerge/>
                </w:tcPr>
                <w:p w14:paraId="301E128D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0CBA661F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Ensilageoplag og ensilagebeholdere</w:t>
                  </w:r>
                </w:p>
              </w:tc>
              <w:tc>
                <w:tcPr>
                  <w:tcW w:w="1633" w:type="dxa"/>
                </w:tcPr>
                <w:p w14:paraId="65EC5DE5" w14:textId="77777777" w:rsidR="00A136B4" w:rsidRDefault="00A136B4"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25 m</w:t>
                  </w:r>
                </w:p>
              </w:tc>
              <w:tc>
                <w:tcPr>
                  <w:tcW w:w="1318" w:type="dxa"/>
                </w:tcPr>
                <w:p w14:paraId="37DB0198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67D8F12B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136B4" w14:paraId="5521369A" w14:textId="77777777">
              <w:trPr>
                <w:cantSplit/>
              </w:trPr>
              <w:tc>
                <w:tcPr>
                  <w:tcW w:w="2588" w:type="dxa"/>
                  <w:vMerge w:val="restart"/>
                </w:tcPr>
                <w:p w14:paraId="53A6F475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Energianlæg</w:t>
                  </w:r>
                </w:p>
              </w:tc>
              <w:tc>
                <w:tcPr>
                  <w:tcW w:w="3568" w:type="dxa"/>
                </w:tcPr>
                <w:p w14:paraId="46FD0704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Tanke for benzin og olie, herunder påfyldnings- og udluftningsrør</w:t>
                  </w:r>
                </w:p>
              </w:tc>
              <w:tc>
                <w:tcPr>
                  <w:tcW w:w="1633" w:type="dxa"/>
                </w:tcPr>
                <w:p w14:paraId="74030E79" w14:textId="77777777" w:rsidR="00A136B4" w:rsidRDefault="00A136B4"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30 m</w:t>
                  </w:r>
                </w:p>
              </w:tc>
              <w:tc>
                <w:tcPr>
                  <w:tcW w:w="1318" w:type="dxa"/>
                </w:tcPr>
                <w:p w14:paraId="344F38FC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5E49ED4B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136B4" w14:paraId="38E451B9" w14:textId="77777777">
              <w:trPr>
                <w:cantSplit/>
              </w:trPr>
              <w:tc>
                <w:tcPr>
                  <w:tcW w:w="2588" w:type="dxa"/>
                  <w:vMerge/>
                </w:tcPr>
                <w:p w14:paraId="7638A269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75BB88A2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Forsyningsledninger for gas og olie</w:t>
                  </w:r>
                </w:p>
              </w:tc>
              <w:tc>
                <w:tcPr>
                  <w:tcW w:w="1633" w:type="dxa"/>
                </w:tcPr>
                <w:p w14:paraId="36759DAC" w14:textId="77777777" w:rsidR="00A136B4" w:rsidRDefault="00A136B4"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50 m</w:t>
                  </w:r>
                </w:p>
              </w:tc>
              <w:tc>
                <w:tcPr>
                  <w:tcW w:w="1318" w:type="dxa"/>
                </w:tcPr>
                <w:p w14:paraId="592E9BD6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6C1D3E1A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136B4" w14:paraId="7530F8EB" w14:textId="77777777">
              <w:trPr>
                <w:cantSplit/>
              </w:trPr>
              <w:tc>
                <w:tcPr>
                  <w:tcW w:w="2588" w:type="dxa"/>
                  <w:vMerge/>
                </w:tcPr>
                <w:p w14:paraId="2A1FFDCD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285861EA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Varmeindvindingsanlæg</w:t>
                  </w:r>
                </w:p>
              </w:tc>
              <w:tc>
                <w:tcPr>
                  <w:tcW w:w="1633" w:type="dxa"/>
                </w:tcPr>
                <w:p w14:paraId="61B10993" w14:textId="77777777" w:rsidR="00A136B4" w:rsidRDefault="00A136B4"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75 m</w:t>
                  </w:r>
                </w:p>
              </w:tc>
              <w:tc>
                <w:tcPr>
                  <w:tcW w:w="1318" w:type="dxa"/>
                </w:tcPr>
                <w:p w14:paraId="5FC935C0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451FEF6D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136B4" w14:paraId="6E691923" w14:textId="77777777">
              <w:trPr>
                <w:cantSplit/>
              </w:trPr>
              <w:tc>
                <w:tcPr>
                  <w:tcW w:w="2588" w:type="dxa"/>
                  <w:vMerge/>
                </w:tcPr>
                <w:p w14:paraId="72CA44C8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54BD9EC5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Jordvarmeanlæg (varmeslager)</w:t>
                  </w:r>
                </w:p>
              </w:tc>
              <w:tc>
                <w:tcPr>
                  <w:tcW w:w="1633" w:type="dxa"/>
                </w:tcPr>
                <w:p w14:paraId="0980DDFC" w14:textId="77777777" w:rsidR="00A136B4" w:rsidRDefault="00A136B4"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75 m</w:t>
                  </w:r>
                </w:p>
              </w:tc>
              <w:tc>
                <w:tcPr>
                  <w:tcW w:w="1318" w:type="dxa"/>
                </w:tcPr>
                <w:p w14:paraId="2FD0CE09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787CFFAA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136B4" w14:paraId="70EB4BC2" w14:textId="77777777">
              <w:trPr>
                <w:cantSplit/>
              </w:trPr>
              <w:tc>
                <w:tcPr>
                  <w:tcW w:w="2588" w:type="dxa"/>
                  <w:vMerge w:val="restart"/>
                </w:tcPr>
                <w:p w14:paraId="50F641A2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Anlæg for vandafledning og kloakering mv</w:t>
                  </w:r>
                </w:p>
              </w:tc>
              <w:tc>
                <w:tcPr>
                  <w:tcW w:w="3568" w:type="dxa"/>
                </w:tcPr>
                <w:p w14:paraId="1240CFAD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Ledningsanlæg for overfladevand og regnvand</w:t>
                  </w:r>
                </w:p>
              </w:tc>
              <w:tc>
                <w:tcPr>
                  <w:tcW w:w="1633" w:type="dxa"/>
                </w:tcPr>
                <w:p w14:paraId="5B6BE1EF" w14:textId="77777777" w:rsidR="00A136B4" w:rsidRDefault="00A136B4"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15 m</w:t>
                  </w:r>
                </w:p>
              </w:tc>
              <w:tc>
                <w:tcPr>
                  <w:tcW w:w="1318" w:type="dxa"/>
                </w:tcPr>
                <w:p w14:paraId="54C76F9B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021168BA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136B4" w14:paraId="2EFEAAB6" w14:textId="77777777">
              <w:trPr>
                <w:cantSplit/>
              </w:trPr>
              <w:tc>
                <w:tcPr>
                  <w:tcW w:w="2588" w:type="dxa"/>
                  <w:vMerge/>
                </w:tcPr>
                <w:p w14:paraId="0DC6476B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0AAE9AAF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Ledningsanlæg for drænvand </w:t>
                  </w:r>
                  <w:r>
                    <w:rPr>
                      <w:i/>
                      <w:iCs/>
                      <w:color w:val="000000"/>
                      <w:sz w:val="18"/>
                    </w:rPr>
                    <w:t xml:space="preserve">uden </w:t>
                  </w:r>
                  <w:r>
                    <w:rPr>
                      <w:color w:val="000000"/>
                      <w:sz w:val="18"/>
                    </w:rPr>
                    <w:t>spildevand</w:t>
                  </w:r>
                </w:p>
              </w:tc>
              <w:tc>
                <w:tcPr>
                  <w:tcW w:w="1633" w:type="dxa"/>
                </w:tcPr>
                <w:p w14:paraId="6770D1A3" w14:textId="77777777" w:rsidR="00A136B4" w:rsidRDefault="00A136B4"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15 m</w:t>
                  </w:r>
                </w:p>
              </w:tc>
              <w:tc>
                <w:tcPr>
                  <w:tcW w:w="1318" w:type="dxa"/>
                </w:tcPr>
                <w:p w14:paraId="6E273E8B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72973CA6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136B4" w14:paraId="2B72608C" w14:textId="77777777">
              <w:trPr>
                <w:cantSplit/>
              </w:trPr>
              <w:tc>
                <w:tcPr>
                  <w:tcW w:w="2588" w:type="dxa"/>
                  <w:vMerge/>
                </w:tcPr>
                <w:p w14:paraId="7AE7CC13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298CEB71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Ledningsanlæg for </w:t>
                  </w:r>
                  <w:r w:rsidR="0024138B">
                    <w:rPr>
                      <w:color w:val="000000"/>
                      <w:sz w:val="18"/>
                    </w:rPr>
                    <w:t xml:space="preserve">spildevand, </w:t>
                  </w:r>
                  <w:r w:rsidR="0024138B">
                    <w:rPr>
                      <w:i/>
                      <w:iCs/>
                      <w:color w:val="000000"/>
                      <w:sz w:val="18"/>
                    </w:rPr>
                    <w:t>såfremt</w:t>
                  </w:r>
                  <w:r>
                    <w:rPr>
                      <w:i/>
                      <w:iCs/>
                      <w:color w:val="000000"/>
                      <w:sz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</w:rPr>
                    <w:t>ledningen er udført med tætte rør og samlinger</w:t>
                  </w:r>
                </w:p>
              </w:tc>
              <w:tc>
                <w:tcPr>
                  <w:tcW w:w="1633" w:type="dxa"/>
                </w:tcPr>
                <w:p w14:paraId="1E310F51" w14:textId="77777777" w:rsidR="00A136B4" w:rsidRDefault="00A136B4"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50 m</w:t>
                  </w:r>
                </w:p>
              </w:tc>
              <w:tc>
                <w:tcPr>
                  <w:tcW w:w="1318" w:type="dxa"/>
                </w:tcPr>
                <w:p w14:paraId="5B2551EB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41C486C1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136B4" w14:paraId="0FFC3313" w14:textId="77777777">
              <w:trPr>
                <w:cantSplit/>
              </w:trPr>
              <w:tc>
                <w:tcPr>
                  <w:tcW w:w="2588" w:type="dxa"/>
                  <w:vMerge/>
                </w:tcPr>
                <w:p w14:paraId="5DEEAACE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281B99C6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Hustanke (septictanke), samletanke for husspildevand</w:t>
                  </w:r>
                </w:p>
              </w:tc>
              <w:tc>
                <w:tcPr>
                  <w:tcW w:w="1633" w:type="dxa"/>
                </w:tcPr>
                <w:p w14:paraId="45E6FAD9" w14:textId="77777777" w:rsidR="00A136B4" w:rsidRDefault="00A136B4"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15 m</w:t>
                  </w:r>
                </w:p>
              </w:tc>
              <w:tc>
                <w:tcPr>
                  <w:tcW w:w="1318" w:type="dxa"/>
                </w:tcPr>
                <w:p w14:paraId="49324055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27DACD21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136B4" w14:paraId="73501C6A" w14:textId="77777777">
              <w:trPr>
                <w:cantSplit/>
              </w:trPr>
              <w:tc>
                <w:tcPr>
                  <w:tcW w:w="2588" w:type="dxa"/>
                  <w:vMerge/>
                </w:tcPr>
                <w:p w14:paraId="59400956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08B3133E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Nedsivningsanlæg for tagvand</w:t>
                  </w:r>
                </w:p>
              </w:tc>
              <w:tc>
                <w:tcPr>
                  <w:tcW w:w="1633" w:type="dxa"/>
                </w:tcPr>
                <w:p w14:paraId="58F5F3AF" w14:textId="77777777" w:rsidR="00A136B4" w:rsidRDefault="00A136B4"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25 m</w:t>
                  </w:r>
                </w:p>
              </w:tc>
              <w:tc>
                <w:tcPr>
                  <w:tcW w:w="1318" w:type="dxa"/>
                </w:tcPr>
                <w:p w14:paraId="6E926952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01DF6C73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136B4" w14:paraId="1E0790AA" w14:textId="77777777">
              <w:trPr>
                <w:cantSplit/>
              </w:trPr>
              <w:tc>
                <w:tcPr>
                  <w:tcW w:w="2588" w:type="dxa"/>
                  <w:vMerge/>
                </w:tcPr>
                <w:p w14:paraId="635F07E4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4FBEB0A3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Rensningsanlæg og pumpestationer for spildevand</w:t>
                  </w:r>
                </w:p>
              </w:tc>
              <w:tc>
                <w:tcPr>
                  <w:tcW w:w="1633" w:type="dxa"/>
                </w:tcPr>
                <w:p w14:paraId="618B2BE3" w14:textId="77777777" w:rsidR="00A136B4" w:rsidRDefault="00A136B4"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75 m</w:t>
                  </w:r>
                </w:p>
              </w:tc>
              <w:tc>
                <w:tcPr>
                  <w:tcW w:w="1318" w:type="dxa"/>
                </w:tcPr>
                <w:p w14:paraId="331F9907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5E3E7B28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136B4" w14:paraId="5EF7638B" w14:textId="77777777">
              <w:trPr>
                <w:cantSplit/>
              </w:trPr>
              <w:tc>
                <w:tcPr>
                  <w:tcW w:w="2588" w:type="dxa"/>
                  <w:vMerge/>
                </w:tcPr>
                <w:p w14:paraId="23458926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3DAB43E8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Slambede for spildevandsrensningsanlæg</w:t>
                  </w:r>
                </w:p>
              </w:tc>
              <w:tc>
                <w:tcPr>
                  <w:tcW w:w="1633" w:type="dxa"/>
                </w:tcPr>
                <w:p w14:paraId="6E58F199" w14:textId="77777777" w:rsidR="00A136B4" w:rsidRDefault="00A136B4"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150 m</w:t>
                  </w:r>
                </w:p>
              </w:tc>
              <w:tc>
                <w:tcPr>
                  <w:tcW w:w="1318" w:type="dxa"/>
                </w:tcPr>
                <w:p w14:paraId="65395E03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64D8746D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136B4" w14:paraId="5D628F64" w14:textId="77777777">
              <w:trPr>
                <w:cantSplit/>
              </w:trPr>
              <w:tc>
                <w:tcPr>
                  <w:tcW w:w="2588" w:type="dxa"/>
                  <w:vMerge/>
                </w:tcPr>
                <w:p w14:paraId="53B2C58E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0C51AE4F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Ledningsanlæg for spildevand, når ledningen er udført af drænrør</w:t>
                  </w:r>
                </w:p>
              </w:tc>
              <w:tc>
                <w:tcPr>
                  <w:tcW w:w="1633" w:type="dxa"/>
                </w:tcPr>
                <w:p w14:paraId="3498B862" w14:textId="77777777" w:rsidR="00A136B4" w:rsidRDefault="00A136B4"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300 m</w:t>
                  </w:r>
                </w:p>
              </w:tc>
              <w:tc>
                <w:tcPr>
                  <w:tcW w:w="1318" w:type="dxa"/>
                </w:tcPr>
                <w:p w14:paraId="61E65D78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5D9CA493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136B4" w14:paraId="6632D134" w14:textId="77777777">
              <w:trPr>
                <w:cantSplit/>
              </w:trPr>
              <w:tc>
                <w:tcPr>
                  <w:tcW w:w="2588" w:type="dxa"/>
                  <w:vMerge/>
                </w:tcPr>
                <w:p w14:paraId="2923D010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5DF1BC65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Nedsivningsanlæg for vejvand, husspildevand og spildevand fra malkerum</w:t>
                  </w:r>
                </w:p>
              </w:tc>
              <w:tc>
                <w:tcPr>
                  <w:tcW w:w="1633" w:type="dxa"/>
                </w:tcPr>
                <w:p w14:paraId="1DD54C94" w14:textId="77777777" w:rsidR="00A136B4" w:rsidRDefault="00A136B4"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300 m</w:t>
                  </w:r>
                </w:p>
              </w:tc>
              <w:tc>
                <w:tcPr>
                  <w:tcW w:w="1318" w:type="dxa"/>
                </w:tcPr>
                <w:p w14:paraId="1AE79419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41293DC0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136B4" w14:paraId="3E88A0D4" w14:textId="77777777">
              <w:trPr>
                <w:cantSplit/>
                <w:trHeight w:val="210"/>
              </w:trPr>
              <w:tc>
                <w:tcPr>
                  <w:tcW w:w="2588" w:type="dxa"/>
                  <w:vMerge w:val="restart"/>
                </w:tcPr>
                <w:p w14:paraId="4690ABA8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Oplag af affald</w:t>
                  </w:r>
                </w:p>
              </w:tc>
              <w:tc>
                <w:tcPr>
                  <w:tcW w:w="3568" w:type="dxa"/>
                </w:tcPr>
                <w:p w14:paraId="371617DC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Tørklosetter</w:t>
                  </w:r>
                </w:p>
              </w:tc>
              <w:tc>
                <w:tcPr>
                  <w:tcW w:w="1633" w:type="dxa"/>
                </w:tcPr>
                <w:p w14:paraId="659E25DE" w14:textId="77777777" w:rsidR="00A136B4" w:rsidRDefault="00A136B4"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15 m</w:t>
                  </w:r>
                </w:p>
              </w:tc>
              <w:tc>
                <w:tcPr>
                  <w:tcW w:w="1318" w:type="dxa"/>
                </w:tcPr>
                <w:p w14:paraId="7F1F9268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79409B09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136B4" w14:paraId="6F55C8F9" w14:textId="77777777">
              <w:trPr>
                <w:cantSplit/>
                <w:trHeight w:val="120"/>
              </w:trPr>
              <w:tc>
                <w:tcPr>
                  <w:tcW w:w="2588" w:type="dxa"/>
                  <w:vMerge/>
                </w:tcPr>
                <w:p w14:paraId="1A8EC8E6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72BDD7E6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Slagger og flyveaske anvendt i forbindelse </w:t>
                  </w:r>
                  <w:r w:rsidR="0024138B">
                    <w:rPr>
                      <w:color w:val="000000"/>
                      <w:sz w:val="18"/>
                    </w:rPr>
                    <w:t>med bygge</w:t>
                  </w:r>
                  <w:r>
                    <w:rPr>
                      <w:color w:val="000000"/>
                      <w:sz w:val="18"/>
                    </w:rPr>
                    <w:t xml:space="preserve"> – og anlægsarbejder</w:t>
                  </w:r>
                </w:p>
              </w:tc>
              <w:tc>
                <w:tcPr>
                  <w:tcW w:w="1633" w:type="dxa"/>
                </w:tcPr>
                <w:p w14:paraId="7810832B" w14:textId="77777777" w:rsidR="00A136B4" w:rsidRDefault="00A136B4"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20 m</w:t>
                  </w:r>
                </w:p>
              </w:tc>
              <w:tc>
                <w:tcPr>
                  <w:tcW w:w="1318" w:type="dxa"/>
                </w:tcPr>
                <w:p w14:paraId="2C850920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06BBD7E3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136B4" w14:paraId="7EA68024" w14:textId="77777777">
              <w:trPr>
                <w:cantSplit/>
                <w:trHeight w:val="244"/>
              </w:trPr>
              <w:tc>
                <w:tcPr>
                  <w:tcW w:w="2588" w:type="dxa"/>
                  <w:vMerge/>
                </w:tcPr>
                <w:p w14:paraId="490BEA6C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692D15B6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Lossepladser, slagge- og flyveaskeoplag</w:t>
                  </w:r>
                </w:p>
              </w:tc>
              <w:tc>
                <w:tcPr>
                  <w:tcW w:w="1633" w:type="dxa"/>
                </w:tcPr>
                <w:p w14:paraId="01A6D737" w14:textId="77777777" w:rsidR="00A136B4" w:rsidRDefault="00A136B4"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150 m</w:t>
                  </w:r>
                </w:p>
              </w:tc>
              <w:tc>
                <w:tcPr>
                  <w:tcW w:w="1318" w:type="dxa"/>
                </w:tcPr>
                <w:p w14:paraId="789B0243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6DB2C7C3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136B4" w14:paraId="01E60692" w14:textId="77777777">
              <w:trPr>
                <w:cantSplit/>
              </w:trPr>
              <w:tc>
                <w:tcPr>
                  <w:tcW w:w="2588" w:type="dxa"/>
                  <w:vMerge/>
                </w:tcPr>
                <w:p w14:paraId="548EF278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0AF8B625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Skrotpladser</w:t>
                  </w:r>
                </w:p>
              </w:tc>
              <w:tc>
                <w:tcPr>
                  <w:tcW w:w="1633" w:type="dxa"/>
                </w:tcPr>
                <w:p w14:paraId="02706709" w14:textId="77777777" w:rsidR="00A136B4" w:rsidRDefault="00A136B4"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150 m</w:t>
                  </w:r>
                </w:p>
              </w:tc>
              <w:tc>
                <w:tcPr>
                  <w:tcW w:w="1318" w:type="dxa"/>
                </w:tcPr>
                <w:p w14:paraId="2D2D8396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461DD7A1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136B4" w14:paraId="121BFD7A" w14:textId="77777777">
              <w:trPr>
                <w:cantSplit/>
              </w:trPr>
              <w:tc>
                <w:tcPr>
                  <w:tcW w:w="2588" w:type="dxa"/>
                </w:tcPr>
                <w:p w14:paraId="7096C2A9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Industrianlæg</w:t>
                  </w:r>
                </w:p>
              </w:tc>
              <w:tc>
                <w:tcPr>
                  <w:tcW w:w="3568" w:type="dxa"/>
                </w:tcPr>
                <w:p w14:paraId="62B6D35E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Oplag af kemikalier mv.</w:t>
                  </w:r>
                </w:p>
              </w:tc>
              <w:tc>
                <w:tcPr>
                  <w:tcW w:w="1633" w:type="dxa"/>
                </w:tcPr>
                <w:p w14:paraId="1AD7A560" w14:textId="77777777" w:rsidR="00A136B4" w:rsidRDefault="00A136B4"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300 m</w:t>
                  </w:r>
                </w:p>
              </w:tc>
              <w:tc>
                <w:tcPr>
                  <w:tcW w:w="1318" w:type="dxa"/>
                </w:tcPr>
                <w:p w14:paraId="5DF020C0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60254D86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136B4" w14:paraId="3F81A17D" w14:textId="77777777">
              <w:trPr>
                <w:cantSplit/>
              </w:trPr>
              <w:tc>
                <w:tcPr>
                  <w:tcW w:w="2588" w:type="dxa"/>
                  <w:vMerge w:val="restart"/>
                </w:tcPr>
                <w:p w14:paraId="56D7E518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Begravelsespladser</w:t>
                  </w:r>
                </w:p>
              </w:tc>
              <w:tc>
                <w:tcPr>
                  <w:tcW w:w="3568" w:type="dxa"/>
                </w:tcPr>
                <w:p w14:paraId="337CB744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Nedgravning af døde dyr</w:t>
                  </w:r>
                </w:p>
              </w:tc>
              <w:tc>
                <w:tcPr>
                  <w:tcW w:w="1633" w:type="dxa"/>
                </w:tcPr>
                <w:p w14:paraId="528F749C" w14:textId="77777777" w:rsidR="00A136B4" w:rsidRDefault="00A136B4"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50 m</w:t>
                  </w:r>
                </w:p>
              </w:tc>
              <w:tc>
                <w:tcPr>
                  <w:tcW w:w="1318" w:type="dxa"/>
                </w:tcPr>
                <w:p w14:paraId="64795465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1DA78AB9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136B4" w14:paraId="65AB8E1A" w14:textId="77777777">
              <w:trPr>
                <w:cantSplit/>
              </w:trPr>
              <w:tc>
                <w:tcPr>
                  <w:tcW w:w="2588" w:type="dxa"/>
                  <w:vMerge/>
                </w:tcPr>
                <w:p w14:paraId="6B1D20C8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577F99D5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Kirkegårde</w:t>
                  </w:r>
                </w:p>
              </w:tc>
              <w:tc>
                <w:tcPr>
                  <w:tcW w:w="1633" w:type="dxa"/>
                </w:tcPr>
                <w:p w14:paraId="553D5FE9" w14:textId="77777777" w:rsidR="00A136B4" w:rsidRDefault="00A136B4"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100 m</w:t>
                  </w:r>
                </w:p>
              </w:tc>
              <w:tc>
                <w:tcPr>
                  <w:tcW w:w="1318" w:type="dxa"/>
                </w:tcPr>
                <w:p w14:paraId="2E955E30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334B2A89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136B4" w14:paraId="4A629F6C" w14:textId="77777777">
              <w:tc>
                <w:tcPr>
                  <w:tcW w:w="2588" w:type="dxa"/>
                </w:tcPr>
                <w:p w14:paraId="01776E77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Anden indvindingsanlæg</w:t>
                  </w:r>
                </w:p>
              </w:tc>
              <w:tc>
                <w:tcPr>
                  <w:tcW w:w="3568" w:type="dxa"/>
                </w:tcPr>
                <w:p w14:paraId="5DD577BD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Indvindingsanlæg på naboejendomme</w:t>
                  </w:r>
                </w:p>
              </w:tc>
              <w:tc>
                <w:tcPr>
                  <w:tcW w:w="1633" w:type="dxa"/>
                </w:tcPr>
                <w:p w14:paraId="615F6374" w14:textId="77777777" w:rsidR="00A136B4" w:rsidRDefault="00A136B4"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50 m</w:t>
                  </w:r>
                </w:p>
              </w:tc>
              <w:tc>
                <w:tcPr>
                  <w:tcW w:w="1318" w:type="dxa"/>
                </w:tcPr>
                <w:p w14:paraId="23773D9F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3083C67E" w14:textId="77777777" w:rsidR="00A136B4" w:rsidRDefault="00A136B4">
                  <w:pPr>
                    <w:rPr>
                      <w:color w:val="000000"/>
                      <w:sz w:val="18"/>
                    </w:rPr>
                  </w:pPr>
                </w:p>
              </w:tc>
            </w:tr>
          </w:tbl>
          <w:p w14:paraId="448ACF4C" w14:textId="77777777" w:rsidR="00A136B4" w:rsidRDefault="00A136B4">
            <w:pPr>
              <w:pStyle w:val="Overskrift1"/>
              <w:rPr>
                <w:b w:val="0"/>
                <w:bCs w:val="0"/>
              </w:rPr>
            </w:pPr>
            <w:r>
              <w:t xml:space="preserve">Overskridelser af et eller flere af ovenstående afstandskrav      </w:t>
            </w:r>
            <w:r>
              <w:rPr>
                <w:sz w:val="52"/>
              </w:rPr>
              <w:t>□</w:t>
            </w:r>
            <w:r>
              <w:t xml:space="preserve"> ja     </w:t>
            </w:r>
            <w:r>
              <w:rPr>
                <w:sz w:val="52"/>
              </w:rPr>
              <w:t>□</w:t>
            </w:r>
            <w:r>
              <w:t xml:space="preserve"> nej</w:t>
            </w:r>
            <w:r>
              <w:rPr>
                <w:b w:val="0"/>
                <w:bCs w:val="0"/>
              </w:rPr>
              <w:t xml:space="preserve">    </w:t>
            </w:r>
          </w:p>
          <w:p w14:paraId="1C3F6104" w14:textId="77777777" w:rsidR="00A136B4" w:rsidRDefault="00A136B4"/>
          <w:p w14:paraId="46799817" w14:textId="77777777" w:rsidR="00A136B4" w:rsidRDefault="00A136B4">
            <w:pPr>
              <w:pStyle w:val="Overskrift1"/>
              <w:rPr>
                <w:b w:val="0"/>
                <w:bCs w:val="0"/>
              </w:rPr>
            </w:pPr>
            <w:r>
              <w:t>Hvis ja hvilke________________________________________Afstand i meter til boring_____________</w:t>
            </w:r>
            <w:r>
              <w:rPr>
                <w:b w:val="0"/>
                <w:bCs w:val="0"/>
              </w:rPr>
              <w:t xml:space="preserve"> </w:t>
            </w:r>
          </w:p>
          <w:p w14:paraId="41CC88B1" w14:textId="77777777" w:rsidR="00A136B4" w:rsidRDefault="00A136B4">
            <w:pPr>
              <w:pStyle w:val="Overskrift1"/>
            </w:pPr>
            <w:r>
              <w:t>Hvis olietank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sz w:val="52"/>
              </w:rPr>
              <w:t>□</w:t>
            </w:r>
            <w:r>
              <w:t xml:space="preserve"> Nedgravet     </w:t>
            </w:r>
            <w:r>
              <w:rPr>
                <w:sz w:val="52"/>
              </w:rPr>
              <w:t>□</w:t>
            </w:r>
            <w:r>
              <w:t xml:space="preserve"> Overjordisk</w:t>
            </w:r>
            <w:r>
              <w:rPr>
                <w:b w:val="0"/>
                <w:bCs w:val="0"/>
              </w:rPr>
              <w:t xml:space="preserve">    </w:t>
            </w:r>
          </w:p>
          <w:p w14:paraId="5EA4BC13" w14:textId="77777777" w:rsidR="00A136B4" w:rsidRDefault="00A136B4">
            <w:pPr>
              <w:ind w:left="540"/>
            </w:pPr>
          </w:p>
        </w:tc>
      </w:tr>
    </w:tbl>
    <w:p w14:paraId="798BACBD" w14:textId="77777777" w:rsidR="00A136B4" w:rsidRDefault="00A136B4">
      <w:pPr>
        <w:rPr>
          <w:sz w:val="20"/>
        </w:rPr>
      </w:pPr>
      <w:r>
        <w:rPr>
          <w:sz w:val="20"/>
        </w:rPr>
        <w:lastRenderedPageBreak/>
        <w:t>* Afstand til vandløb og søer ønskes dog størst mulig og helst min. 300 meter.</w:t>
      </w:r>
    </w:p>
    <w:p w14:paraId="7E6ED3A8" w14:textId="77777777" w:rsidR="00A136B4" w:rsidRDefault="00A136B4"/>
    <w:tbl>
      <w:tblPr>
        <w:tblW w:w="106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36B4" w14:paraId="4A7718DD" w14:textId="77777777">
        <w:trPr>
          <w:trHeight w:val="974"/>
        </w:trPr>
        <w:tc>
          <w:tcPr>
            <w:tcW w:w="10620" w:type="dxa"/>
          </w:tcPr>
          <w:p w14:paraId="7CBABDC0" w14:textId="77777777" w:rsidR="00A136B4" w:rsidRDefault="00A136B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7. Bemærkninger</w:t>
            </w:r>
          </w:p>
          <w:p w14:paraId="230E7A58" w14:textId="77777777" w:rsidR="00A136B4" w:rsidRDefault="00A136B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__________________________________________________________________________</w:t>
            </w:r>
          </w:p>
          <w:p w14:paraId="7D7844BA" w14:textId="77777777" w:rsidR="00A136B4" w:rsidRDefault="00A136B4">
            <w:pPr>
              <w:rPr>
                <w:b/>
                <w:bCs/>
                <w:sz w:val="28"/>
              </w:rPr>
            </w:pPr>
          </w:p>
          <w:p w14:paraId="3912FFEF" w14:textId="0834BA58" w:rsidR="00A136B4" w:rsidRDefault="00A136B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__________________________________________________________________________</w:t>
            </w:r>
          </w:p>
          <w:p w14:paraId="28F141D4" w14:textId="77777777" w:rsidR="00A136B4" w:rsidRDefault="00A136B4">
            <w:pPr>
              <w:rPr>
                <w:b/>
                <w:bCs/>
                <w:sz w:val="28"/>
              </w:rPr>
            </w:pPr>
          </w:p>
        </w:tc>
      </w:tr>
    </w:tbl>
    <w:p w14:paraId="5601AEA0" w14:textId="77777777" w:rsidR="00A136B4" w:rsidRDefault="00A136B4"/>
    <w:tbl>
      <w:tblPr>
        <w:tblW w:w="1063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4"/>
      </w:tblGrid>
      <w:tr w:rsidR="00A136B4" w14:paraId="54183848" w14:textId="77777777" w:rsidTr="003302F0">
        <w:trPr>
          <w:trHeight w:val="1722"/>
        </w:trPr>
        <w:tc>
          <w:tcPr>
            <w:tcW w:w="10634" w:type="dxa"/>
          </w:tcPr>
          <w:p w14:paraId="19950FE3" w14:textId="77777777" w:rsidR="00A136B4" w:rsidRDefault="00A136B4">
            <w:pPr>
              <w:pStyle w:val="Overskrift3"/>
            </w:pPr>
            <w:r>
              <w:t>8. Underskrift</w:t>
            </w:r>
          </w:p>
          <w:p w14:paraId="068F3030" w14:textId="77777777" w:rsidR="00A136B4" w:rsidRDefault="00A136B4">
            <w:pPr>
              <w:rPr>
                <w:sz w:val="22"/>
              </w:rPr>
            </w:pPr>
          </w:p>
          <w:p w14:paraId="3E38682C" w14:textId="77777777" w:rsidR="00A136B4" w:rsidRDefault="00A136B4">
            <w:pPr>
              <w:pStyle w:val="Overskrift1"/>
            </w:pPr>
            <w:r>
              <w:t>Ejer/ Ansøger erklærer på tro og love, at de angivne oplysninger er korrekte</w:t>
            </w:r>
          </w:p>
          <w:p w14:paraId="15012572" w14:textId="77777777" w:rsidR="00A136B4" w:rsidRDefault="00A136B4">
            <w:pPr>
              <w:rPr>
                <w:b/>
                <w:bCs/>
                <w:sz w:val="28"/>
              </w:rPr>
            </w:pPr>
          </w:p>
          <w:p w14:paraId="68064880" w14:textId="77777777" w:rsidR="00A136B4" w:rsidRDefault="00A136B4">
            <w:pPr>
              <w:pStyle w:val="Overskrift1"/>
              <w:rPr>
                <w:b w:val="0"/>
                <w:bCs w:val="0"/>
              </w:rPr>
            </w:pPr>
            <w:r>
              <w:t>Dato___________   Ejer/Ansøgers underskrift____________________________________________</w:t>
            </w:r>
          </w:p>
        </w:tc>
      </w:tr>
    </w:tbl>
    <w:p w14:paraId="4033FD92" w14:textId="77777777" w:rsidR="00A136B4" w:rsidRDefault="00A136B4">
      <w:pPr>
        <w:rPr>
          <w:b/>
          <w:bCs/>
        </w:rPr>
      </w:pPr>
    </w:p>
    <w:p w14:paraId="25939498" w14:textId="77777777" w:rsidR="009A3E1E" w:rsidRPr="008F23FC" w:rsidRDefault="009A3E1E" w:rsidP="009A3E1E">
      <w:pPr>
        <w:rPr>
          <w:rFonts w:ascii="Verdana" w:hAnsi="Verdana"/>
          <w:b/>
          <w:bCs/>
          <w:sz w:val="20"/>
        </w:rPr>
      </w:pPr>
      <w:r w:rsidRPr="008F23FC">
        <w:rPr>
          <w:rFonts w:ascii="Verdana" w:hAnsi="Verdana"/>
          <w:b/>
          <w:bCs/>
          <w:sz w:val="20"/>
        </w:rPr>
        <w:t xml:space="preserve">Der vedlægges et kortbilag med indtegning af indvindingens placering. På samme kort indtegnes husholdningsboringer/brønde ved ansøger samt naboer indenfor </w:t>
      </w:r>
      <w:smartTag w:uri="urn:schemas-microsoft-com:office:smarttags" w:element="metricconverter">
        <w:smartTagPr>
          <w:attr w:name="ProductID" w:val="500 meter"/>
        </w:smartTagPr>
        <w:r w:rsidRPr="008F23FC">
          <w:rPr>
            <w:rFonts w:ascii="Verdana" w:hAnsi="Verdana"/>
            <w:b/>
            <w:bCs/>
            <w:sz w:val="20"/>
          </w:rPr>
          <w:t>500 meter</w:t>
        </w:r>
      </w:smartTag>
      <w:r w:rsidRPr="008F23FC">
        <w:rPr>
          <w:rFonts w:ascii="Verdana" w:hAnsi="Verdana"/>
          <w:b/>
          <w:bCs/>
          <w:sz w:val="20"/>
        </w:rPr>
        <w:t xml:space="preserve">, hvis disse forekommer. </w:t>
      </w:r>
    </w:p>
    <w:p w14:paraId="29B85ACB" w14:textId="77777777" w:rsidR="009A3E1E" w:rsidRPr="008F23FC" w:rsidRDefault="009A3E1E" w:rsidP="009A3E1E">
      <w:pPr>
        <w:rPr>
          <w:rFonts w:ascii="Verdana" w:hAnsi="Verdana"/>
          <w:b/>
          <w:bCs/>
          <w:sz w:val="20"/>
        </w:rPr>
      </w:pPr>
    </w:p>
    <w:p w14:paraId="207FF3D7" w14:textId="77777777" w:rsidR="009A3E1E" w:rsidRPr="003302F0" w:rsidRDefault="009A3E1E" w:rsidP="009A3E1E">
      <w:pPr>
        <w:rPr>
          <w:rFonts w:ascii="Verdana" w:hAnsi="Verdana"/>
          <w:sz w:val="20"/>
        </w:rPr>
      </w:pPr>
      <w:r w:rsidRPr="003302F0">
        <w:rPr>
          <w:rFonts w:ascii="Verdana" w:hAnsi="Verdana"/>
          <w:sz w:val="20"/>
        </w:rPr>
        <w:t xml:space="preserve">Kortbilag til markering af boringer kan f.eks. findes på Hedensted Kommunes hjemmeside: </w:t>
      </w:r>
    </w:p>
    <w:p w14:paraId="67BA4DA1" w14:textId="2A58F5C7" w:rsidR="009A3E1E" w:rsidRPr="003302F0" w:rsidRDefault="004238E8" w:rsidP="009A3E1E">
      <w:pPr>
        <w:rPr>
          <w:rFonts w:ascii="Verdana" w:hAnsi="Verdana"/>
          <w:sz w:val="20"/>
        </w:rPr>
      </w:pPr>
      <w:hyperlink r:id="rId8" w:history="1">
        <w:r w:rsidR="003302F0">
          <w:rPr>
            <w:rFonts w:ascii="Verdana" w:hAnsi="Verdana"/>
            <w:color w:val="0000FF"/>
            <w:sz w:val="20"/>
            <w:u w:val="single"/>
          </w:rPr>
          <w:t>Kortbilag</w:t>
        </w:r>
      </w:hyperlink>
      <w:r w:rsidR="009A3E1E" w:rsidRPr="003302F0">
        <w:rPr>
          <w:rFonts w:ascii="Verdana" w:hAnsi="Verdana"/>
          <w:sz w:val="20"/>
        </w:rPr>
        <w:t xml:space="preserve"> </w:t>
      </w:r>
    </w:p>
    <w:p w14:paraId="7141011D" w14:textId="77777777" w:rsidR="009A3E1E" w:rsidRPr="003302F0" w:rsidRDefault="009A3E1E" w:rsidP="009A3E1E">
      <w:pPr>
        <w:rPr>
          <w:rFonts w:ascii="Verdana" w:hAnsi="Verdana"/>
          <w:sz w:val="20"/>
        </w:rPr>
      </w:pPr>
      <w:r w:rsidRPr="003302F0">
        <w:rPr>
          <w:rFonts w:ascii="Verdana" w:hAnsi="Verdana"/>
          <w:sz w:val="20"/>
        </w:rPr>
        <w:t xml:space="preserve">Registrerede boringer kan ses på </w:t>
      </w:r>
      <w:hyperlink r:id="rId9" w:history="1">
        <w:r w:rsidRPr="003302F0">
          <w:rPr>
            <w:rFonts w:ascii="Verdana" w:hAnsi="Verdana"/>
            <w:color w:val="0000FF"/>
            <w:sz w:val="20"/>
            <w:u w:val="single"/>
          </w:rPr>
          <w:t>National boringsdatabase (Jupiter)</w:t>
        </w:r>
      </w:hyperlink>
    </w:p>
    <w:p w14:paraId="65D49764" w14:textId="77777777" w:rsidR="009A3E1E" w:rsidRPr="003302F0" w:rsidRDefault="009A3E1E" w:rsidP="009A3E1E">
      <w:pPr>
        <w:rPr>
          <w:rFonts w:ascii="Verdana" w:hAnsi="Verdana"/>
          <w:sz w:val="20"/>
        </w:rPr>
      </w:pPr>
    </w:p>
    <w:p w14:paraId="27C0B9DC" w14:textId="77777777" w:rsidR="009A3E1E" w:rsidRPr="008F23FC" w:rsidRDefault="009A3E1E" w:rsidP="003302F0">
      <w:r w:rsidRPr="008F23FC">
        <w:t>Kortbilag og ansøgningsskema sendes/mailes til :</w:t>
      </w:r>
    </w:p>
    <w:p w14:paraId="27A7014B" w14:textId="77777777" w:rsidR="009A3E1E" w:rsidRPr="003302F0" w:rsidRDefault="009A3E1E" w:rsidP="009A3E1E">
      <w:pPr>
        <w:rPr>
          <w:rFonts w:ascii="Verdana" w:hAnsi="Verdana"/>
          <w:sz w:val="20"/>
        </w:rPr>
      </w:pPr>
      <w:r w:rsidRPr="003302F0">
        <w:rPr>
          <w:rFonts w:ascii="Verdana" w:hAnsi="Verdana"/>
          <w:sz w:val="20"/>
        </w:rPr>
        <w:t>Hedensted Kommune</w:t>
      </w:r>
    </w:p>
    <w:p w14:paraId="4CE961F4" w14:textId="77777777" w:rsidR="009A3E1E" w:rsidRPr="003302F0" w:rsidRDefault="009A3E1E" w:rsidP="009A3E1E">
      <w:pPr>
        <w:rPr>
          <w:rFonts w:ascii="Verdana" w:hAnsi="Verdana"/>
          <w:sz w:val="20"/>
        </w:rPr>
      </w:pPr>
      <w:r w:rsidRPr="003302F0">
        <w:rPr>
          <w:rFonts w:ascii="Verdana" w:hAnsi="Verdana"/>
          <w:sz w:val="20"/>
        </w:rPr>
        <w:t>Klima, Miljø og Byg</w:t>
      </w:r>
    </w:p>
    <w:p w14:paraId="305FA0F6" w14:textId="77777777" w:rsidR="009A3E1E" w:rsidRPr="003302F0" w:rsidRDefault="009A3E1E" w:rsidP="009A3E1E">
      <w:pPr>
        <w:rPr>
          <w:rFonts w:ascii="Verdana" w:hAnsi="Verdana"/>
          <w:sz w:val="20"/>
        </w:rPr>
      </w:pPr>
      <w:r w:rsidRPr="003302F0">
        <w:rPr>
          <w:rFonts w:ascii="Verdana" w:hAnsi="Verdana"/>
          <w:sz w:val="20"/>
        </w:rPr>
        <w:t>Stationsparken 1</w:t>
      </w:r>
    </w:p>
    <w:p w14:paraId="5FAED69B" w14:textId="77777777" w:rsidR="009A3E1E" w:rsidRPr="003302F0" w:rsidRDefault="009A3E1E" w:rsidP="009A3E1E">
      <w:pPr>
        <w:rPr>
          <w:rFonts w:ascii="Verdana" w:hAnsi="Verdana"/>
          <w:sz w:val="20"/>
        </w:rPr>
      </w:pPr>
      <w:r w:rsidRPr="003302F0">
        <w:rPr>
          <w:rFonts w:ascii="Verdana" w:hAnsi="Verdana"/>
          <w:sz w:val="20"/>
        </w:rPr>
        <w:t>7160 Tørring</w:t>
      </w:r>
    </w:p>
    <w:p w14:paraId="516BDEF6" w14:textId="77777777" w:rsidR="00A136B4" w:rsidRPr="003302F0" w:rsidRDefault="009A3E1E" w:rsidP="009A3E1E">
      <w:r w:rsidRPr="003302F0">
        <w:rPr>
          <w:rFonts w:ascii="Verdana" w:hAnsi="Verdana"/>
          <w:sz w:val="20"/>
        </w:rPr>
        <w:t xml:space="preserve">Mail: </w:t>
      </w:r>
      <w:hyperlink r:id="rId10" w:history="1">
        <w:r w:rsidRPr="003302F0">
          <w:rPr>
            <w:rFonts w:ascii="Verdana" w:hAnsi="Verdana"/>
            <w:color w:val="0000FF"/>
            <w:sz w:val="20"/>
            <w:u w:val="single"/>
          </w:rPr>
          <w:t>drikkevand@hedensted.dk</w:t>
        </w:r>
      </w:hyperlink>
      <w:r w:rsidRPr="003302F0">
        <w:rPr>
          <w:rFonts w:ascii="Verdana" w:hAnsi="Verdana"/>
          <w:sz w:val="20"/>
        </w:rPr>
        <w:t xml:space="preserve"> </w:t>
      </w:r>
    </w:p>
    <w:sectPr w:rsidR="00A136B4" w:rsidRPr="003302F0">
      <w:headerReference w:type="default" r:id="rId11"/>
      <w:pgSz w:w="11906" w:h="16838"/>
      <w:pgMar w:top="540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70442" w14:textId="77777777" w:rsidR="003302F0" w:rsidRDefault="003302F0" w:rsidP="003302F0">
      <w:r>
        <w:separator/>
      </w:r>
    </w:p>
  </w:endnote>
  <w:endnote w:type="continuationSeparator" w:id="0">
    <w:p w14:paraId="2E9C67A2" w14:textId="77777777" w:rsidR="003302F0" w:rsidRDefault="003302F0" w:rsidP="0033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E4A20" w14:textId="77777777" w:rsidR="003302F0" w:rsidRDefault="003302F0" w:rsidP="003302F0">
      <w:r>
        <w:separator/>
      </w:r>
    </w:p>
  </w:footnote>
  <w:footnote w:type="continuationSeparator" w:id="0">
    <w:p w14:paraId="22E97E4F" w14:textId="77777777" w:rsidR="003302F0" w:rsidRDefault="003302F0" w:rsidP="00330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32EB" w14:textId="74CE3BF0" w:rsidR="003302F0" w:rsidRDefault="003302F0" w:rsidP="003302F0">
    <w:pPr>
      <w:pStyle w:val="Sidehoved"/>
      <w:jc w:val="right"/>
    </w:pPr>
    <w:r>
      <w:t>Revideret 05-03-2025</w:t>
    </w:r>
  </w:p>
  <w:p w14:paraId="54F93C66" w14:textId="77777777" w:rsidR="003302F0" w:rsidRDefault="003302F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276FA"/>
    <w:multiLevelType w:val="hybridMultilevel"/>
    <w:tmpl w:val="4BC8BFE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6601F"/>
    <w:multiLevelType w:val="hybridMultilevel"/>
    <w:tmpl w:val="7A86055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4255551">
    <w:abstractNumId w:val="0"/>
  </w:num>
  <w:num w:numId="2" w16cid:durableId="839925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5-03-05T19:09:18.9791503+01:00&quot;,&quot;Checksum&quot;:&quot;969eb197d956507d79b77c480c6b102b&quot;,&quot;IsAccessible&quot;:true,&quot;Settings&quot;:{&quot;CreatePdfUa&quot;:0}}"/>
    <w:docVar w:name="Encrypted_CloudStatistics_StoryID" w:val="HnSMNX87dGdzjdmR4HIEQqWeeemuA8T5yAEtGnE81eXH8bu0IEyeQK1O31n6+Rqn"/>
  </w:docVars>
  <w:rsids>
    <w:rsidRoot w:val="0024138B"/>
    <w:rsid w:val="0024138B"/>
    <w:rsid w:val="003302F0"/>
    <w:rsid w:val="004238E8"/>
    <w:rsid w:val="009A3E1E"/>
    <w:rsid w:val="00A136B4"/>
    <w:rsid w:val="00A525BD"/>
    <w:rsid w:val="00DF4D4E"/>
    <w:rsid w:val="00E60A6C"/>
    <w:rsid w:val="00F7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501805D2"/>
  <w15:chartTrackingRefBased/>
  <w15:docId w15:val="{B8797225-B722-4968-862C-3EA072BE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Overskrift4">
    <w:name w:val="heading 4"/>
    <w:basedOn w:val="Normal"/>
    <w:next w:val="Normal"/>
    <w:qFormat/>
    <w:pPr>
      <w:keepNext/>
      <w:ind w:left="-540"/>
      <w:jc w:val="right"/>
      <w:outlineLvl w:val="3"/>
    </w:pPr>
    <w:rPr>
      <w:rFonts w:ascii="Arial" w:hAnsi="Arial"/>
      <w:b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02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02F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02F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02F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02F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 w:val="20"/>
      <w:szCs w:val="20"/>
    </w:rPr>
  </w:style>
  <w:style w:type="paragraph" w:styleId="Brdtekst">
    <w:name w:val="Body Text"/>
    <w:basedOn w:val="Normal"/>
    <w:semiHidden/>
    <w:rPr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rdtekst2">
    <w:name w:val="Body Text 2"/>
    <w:basedOn w:val="Normal"/>
    <w:semiHidden/>
    <w:rPr>
      <w:b/>
      <w:bCs/>
    </w:rPr>
  </w:style>
  <w:style w:type="character" w:customStyle="1" w:styleId="BesgtHyperlink">
    <w:name w:val="BesøgtHyperlink"/>
    <w:semiHidden/>
    <w:rPr>
      <w:color w:val="800080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302F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302F0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3302F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302F0"/>
    <w:rPr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302F0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02F0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02F0"/>
    <w:rPr>
      <w:rFonts w:asciiTheme="majorHAnsi" w:eastAsiaTheme="majorEastAsia" w:hAnsiTheme="majorHAnsi" w:cstheme="majorBidi"/>
      <w:i/>
      <w:iCs/>
      <w:color w:val="0A2F40" w:themeColor="accent1" w:themeShade="7F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02F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02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ft.kortinfo.net/Map.aspx?Site=Hedensted&amp;Page=Borgerkort&amp;client=tou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rikkevand@hedensted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us.dk/produkter-ydelser-og-faciliteter/data-og-kort/national-boringsdatabase-jupit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5298</Characters>
  <Application>Microsoft Office Word</Application>
  <DocSecurity>0</DocSecurity>
  <Lines>44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¬Administrationsgrundlag</vt:lpstr>
    </vt:vector>
  </TitlesOfParts>
  <Company>Esbjerg Kommune</Company>
  <LinksUpToDate>false</LinksUpToDate>
  <CharactersWithSpaces>5812</CharactersWithSpaces>
  <SharedDoc>false</SharedDoc>
  <HLinks>
    <vt:vector size="18" baseType="variant">
      <vt:variant>
        <vt:i4>983077</vt:i4>
      </vt:variant>
      <vt:variant>
        <vt:i4>6</vt:i4>
      </vt:variant>
      <vt:variant>
        <vt:i4>0</vt:i4>
      </vt:variant>
      <vt:variant>
        <vt:i4>5</vt:i4>
      </vt:variant>
      <vt:variant>
        <vt:lpwstr>mailto:drikkevand@hedensted.dk</vt:lpwstr>
      </vt:variant>
      <vt:variant>
        <vt:lpwstr/>
      </vt:variant>
      <vt:variant>
        <vt:i4>7274558</vt:i4>
      </vt:variant>
      <vt:variant>
        <vt:i4>3</vt:i4>
      </vt:variant>
      <vt:variant>
        <vt:i4>0</vt:i4>
      </vt:variant>
      <vt:variant>
        <vt:i4>5</vt:i4>
      </vt:variant>
      <vt:variant>
        <vt:lpwstr>https://www.geus.dk/produkter-ydelser-og-faciliteter/data-og-kort/national-boringsdatabase-jupiter</vt:lpwstr>
      </vt:variant>
      <vt:variant>
        <vt:lpwstr/>
      </vt:variant>
      <vt:variant>
        <vt:i4>7864375</vt:i4>
      </vt:variant>
      <vt:variant>
        <vt:i4>0</vt:i4>
      </vt:variant>
      <vt:variant>
        <vt:i4>0</vt:i4>
      </vt:variant>
      <vt:variant>
        <vt:i4>5</vt:i4>
      </vt:variant>
      <vt:variant>
        <vt:lpwstr>https://drift.kortinfo.net/Map.aspx?Site=Hedensted&amp;Page=Borgerkort&amp;client=touch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¬Administrationsgrundlag</dc:title>
  <dc:subject/>
  <dc:creator>Bodil Sejer</dc:creator>
  <cp:keywords/>
  <dc:description/>
  <cp:lastModifiedBy>Bettina Lund</cp:lastModifiedBy>
  <cp:revision>2</cp:revision>
  <cp:lastPrinted>2009-03-10T08:56:00Z</cp:lastPrinted>
  <dcterms:created xsi:type="dcterms:W3CDTF">2025-03-05T18:54:00Z</dcterms:created>
  <dcterms:modified xsi:type="dcterms:W3CDTF">2025-03-05T18:54:00Z</dcterms:modified>
</cp:coreProperties>
</file>